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"/>
        <w:gridCol w:w="570"/>
        <w:gridCol w:w="59"/>
        <w:gridCol w:w="2832"/>
        <w:gridCol w:w="514"/>
        <w:gridCol w:w="2490"/>
        <w:gridCol w:w="3092"/>
        <w:gridCol w:w="28"/>
        <w:gridCol w:w="159"/>
      </w:tblGrid>
      <w:tr w:rsidR="00C50061" w:rsidTr="000B6134">
        <w:trPr>
          <w:gridBefore w:val="1"/>
          <w:gridAfter w:val="2"/>
          <w:wBefore w:w="83" w:type="dxa"/>
          <w:wAfter w:w="187" w:type="dxa"/>
          <w:trHeight w:val="448"/>
        </w:trPr>
        <w:tc>
          <w:tcPr>
            <w:tcW w:w="9557" w:type="dxa"/>
            <w:gridSpan w:val="6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C50061" w:rsidRDefault="00C50061" w:rsidP="00764A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ГБУЗ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«Псковская межрайонная больница»</w:t>
            </w:r>
          </w:p>
          <w:p w:rsidR="00C50061" w:rsidRPr="000B6134" w:rsidRDefault="00C50061" w:rsidP="00C5006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Графика работы ПМК-ФАП на </w:t>
            </w:r>
            <w:r w:rsidRPr="000B61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2021</w:t>
            </w:r>
            <w:r w:rsidRPr="000B61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  <w:trHeight w:val="455"/>
        </w:trPr>
        <w:tc>
          <w:tcPr>
            <w:tcW w:w="955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Псковский район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Быстроникольское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Быстерский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Н.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Рыбиха</w:t>
            </w:r>
            <w:proofErr w:type="spellEnd"/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</w:t>
            </w:r>
            <w:r w:rsidR="00065AA1">
              <w:rPr>
                <w:rFonts w:ascii="Times New Roman" w:eastAsia="Times New Roman" w:hAnsi="Times New Roman" w:cs="Times New Roman"/>
                <w:sz w:val="24"/>
                <w:szCs w:val="24"/>
              </w:rPr>
              <w:t>1, 17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B40EA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18.05.202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5" w:type="dxa"/>
            <w:gridSpan w:val="3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Ванцево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Горки, 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Гостибицы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Дубоновичи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Жуброво</w:t>
            </w:r>
            <w:proofErr w:type="spellEnd"/>
          </w:p>
        </w:tc>
        <w:tc>
          <w:tcPr>
            <w:tcW w:w="249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21.01.202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 10.02.202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B40EA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,17.08.202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Вешки,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Войниха</w:t>
            </w:r>
            <w:proofErr w:type="spellEnd"/>
            <w:proofErr w:type="gram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 д. Локоть</w:t>
            </w:r>
            <w:proofErr w:type="gram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д. М.Выставка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65A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,27.05.202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B40EA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Ворошилино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Ржевки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Шахницы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Детятино</w:t>
            </w:r>
            <w:proofErr w:type="spellEnd"/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 17.02.202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B40EA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 18.05.202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Великое Село,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В.Галковичи</w:t>
            </w:r>
            <w:proofErr w:type="spellEnd"/>
            <w:proofErr w:type="gram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Галковичи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Лухново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Долгорепецы</w:t>
            </w:r>
            <w:proofErr w:type="spellEnd"/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,24.02.202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,19.05.20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B40EA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18.08.202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Забродье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Конече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Смержаха</w:t>
            </w:r>
            <w:proofErr w:type="gram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 Ширяево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B40EA2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50061"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0061"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50061"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0061"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B40EA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Богданово, д. Б.Дуга 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Голованово,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Жидилов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1,26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0061" w:rsidRPr="000B6134" w:rsidRDefault="00C50061" w:rsidP="00B40EA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,15.07.202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Бобровник</w:t>
            </w:r>
            <w:proofErr w:type="gram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Волосочево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Гниловец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Гнильно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B40EA2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50061"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0061"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,18.03.202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0061"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B40EA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Крипецкое-2,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Сабижи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B40EA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,13.05.202</w:t>
            </w:r>
            <w:r w:rsidR="00B40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Олисово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Плечево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Пересветово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,20.05.202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Губино,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Гостилы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,25.05.202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21.07.202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Тешково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Заорово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Иванщина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Котятино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,15.06.202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Корешниково</w:t>
            </w:r>
            <w:proofErr w:type="gram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 Усадище,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Шунково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Волчьи Ямы,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Галушино</w:t>
            </w:r>
            <w:proofErr w:type="spellEnd"/>
            <w:proofErr w:type="gram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Голубы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08.06.202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,03.08.202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06.10.202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Красиковщина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Митюнино</w:t>
            </w:r>
            <w:proofErr w:type="spellEnd"/>
            <w:proofErr w:type="gram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Носырово</w:t>
            </w:r>
            <w:proofErr w:type="spellEnd"/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Неелово-2,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Подосье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Уграда</w:t>
            </w:r>
            <w:proofErr w:type="spellEnd"/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.07.202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,05.08.202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Логозовичи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Макарино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Панево</w:t>
            </w:r>
            <w:proofErr w:type="spellEnd"/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,22.04.202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Загорицы</w:t>
            </w:r>
            <w:proofErr w:type="gram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Муровицы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C50061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Молгово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Обижа</w:t>
            </w:r>
            <w:proofErr w:type="spellEnd"/>
          </w:p>
          <w:p w:rsidR="000B6134" w:rsidRPr="000B6134" w:rsidRDefault="000B6134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,28.04.202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,28.07.202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0B6134" w:rsidTr="000B6134">
        <w:trPr>
          <w:gridBefore w:val="1"/>
          <w:gridAfter w:val="1"/>
          <w:wBefore w:w="83" w:type="dxa"/>
          <w:wAfter w:w="159" w:type="dxa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6134" w:rsidRDefault="000B6134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6134" w:rsidRPr="000B6134" w:rsidRDefault="000B6134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Подборовье-2, </w:t>
            </w:r>
          </w:p>
          <w:p w:rsidR="000B6134" w:rsidRPr="000B6134" w:rsidRDefault="000B6134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Подборовье-1, </w:t>
            </w:r>
          </w:p>
          <w:p w:rsidR="000B6134" w:rsidRPr="000B6134" w:rsidRDefault="000B6134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Черняковицы</w:t>
            </w:r>
            <w:proofErr w:type="spellEnd"/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B6134" w:rsidRPr="000B6134" w:rsidRDefault="000B6134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,07.05.202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B6134" w:rsidRPr="000B6134" w:rsidRDefault="000B6134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134" w:rsidRPr="000B6134" w:rsidRDefault="000B6134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  <w:tc>
          <w:tcPr>
            <w:tcW w:w="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134" w:rsidRPr="000B6134" w:rsidRDefault="000B6134" w:rsidP="000B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Гнилуха</w:t>
            </w:r>
            <w:proofErr w:type="gram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Дворец,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Дурково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Заровенье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,30.04.202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,22.04.202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Рябово</w:t>
            </w:r>
            <w:proofErr w:type="gram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 Серебряник 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д. Старухино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764AD5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50061"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0061"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,01.04.202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0061"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Знаменка,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Люботеж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,13.04.202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д. Б.Жезлы, д. Замошье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,01.07.202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Балсово</w:t>
            </w:r>
            <w:proofErr w:type="gram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 Дуб-Бор,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орка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764AD5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50061"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0061"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,11.06.202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0061"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 д. Кузнецово,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0B6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Покрутище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02.06.202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,04.08.202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Горнево</w:t>
            </w:r>
            <w:proofErr w:type="gram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Ложнево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Клишово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09.07.202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,09.09.202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764AD5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C50061"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М. Гоголевка, 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д. Б. Гоголевка, д. Н.Гоголевка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,19.08.202</w:t>
            </w:r>
            <w:r w:rsidR="00764A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194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</w:t>
            </w:r>
            <w:r w:rsidR="00194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Заходы, д. Дворцы,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Зубово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41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 w:rsidR="00194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,21.09.202</w:t>
            </w:r>
            <w:r w:rsidR="00194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194135" w:rsidP="00194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50061"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Грядище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 д. Боровик,</w:t>
            </w:r>
          </w:p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д. Великое Поле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</w:t>
            </w:r>
            <w:r w:rsidR="00194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,14.10.202</w:t>
            </w:r>
            <w:r w:rsidR="00194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0061" w:rsidRPr="000B6134" w:rsidRDefault="00C50061" w:rsidP="00194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</w:t>
            </w:r>
            <w:r w:rsidR="00194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  <w:trHeight w:val="433"/>
        </w:trPr>
        <w:tc>
          <w:tcPr>
            <w:tcW w:w="9557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0B6134" w:rsidRDefault="000B6134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134" w:rsidRDefault="000B6134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134" w:rsidRDefault="000B6134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д. Васильево, д. Иваново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0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 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 27.01.202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50061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Лещихино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Рубцово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0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 17.02.202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 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50061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Добычи,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Подгорни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0B6134" w:rsidRDefault="00C50061" w:rsidP="000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 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 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50061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0C553C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53C" w:rsidRDefault="000C553C" w:rsidP="00764AD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53C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Осташи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C553C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Скоробогани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 д. Ручьи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53C" w:rsidRPr="000B6134" w:rsidRDefault="000C553C" w:rsidP="000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 20.04.202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553C" w:rsidRDefault="000C553C" w:rsidP="000C553C">
            <w:pPr>
              <w:jc w:val="center"/>
            </w:pPr>
            <w:r w:rsidRPr="003976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0C553C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53C" w:rsidRDefault="000C553C" w:rsidP="00764AD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53C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 д. Еремино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53C" w:rsidRPr="000B6134" w:rsidRDefault="000C553C" w:rsidP="000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1; 21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 25.05.202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553C" w:rsidRDefault="000C553C" w:rsidP="000C553C">
            <w:pPr>
              <w:jc w:val="center"/>
            </w:pPr>
            <w:r w:rsidRPr="003976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0C553C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53C" w:rsidRDefault="000C553C" w:rsidP="00764AD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53C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Еремино, д. Кузьмино, </w:t>
            </w:r>
          </w:p>
          <w:p w:rsidR="000C553C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Сарпуниха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Рожкополье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53C" w:rsidRPr="000B6134" w:rsidRDefault="000C553C" w:rsidP="000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 22.06.202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 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553C" w:rsidRDefault="000C553C" w:rsidP="000C553C">
            <w:pPr>
              <w:jc w:val="center"/>
            </w:pPr>
            <w:r w:rsidRPr="003976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0C553C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53C" w:rsidRDefault="000C553C" w:rsidP="00764AD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53C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Козлы,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Понкратово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C553C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Вашково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Ботвино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C553C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Горанчарово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C553C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Володькино</w:t>
            </w:r>
            <w:proofErr w:type="gram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Подсев, </w:t>
            </w:r>
          </w:p>
          <w:p w:rsidR="000C553C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Зубры, д. Жуково, </w:t>
            </w:r>
          </w:p>
          <w:p w:rsidR="000C553C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Кудровская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дача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53C" w:rsidRPr="000B6134" w:rsidRDefault="000C553C" w:rsidP="000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26.10.202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553C" w:rsidRDefault="000C553C" w:rsidP="000C553C">
            <w:pPr>
              <w:jc w:val="center"/>
            </w:pPr>
            <w:r w:rsidRPr="003976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0C553C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53C" w:rsidRDefault="000C553C" w:rsidP="00764AD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53C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Сергино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Романково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C553C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Ромахново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Выстрелово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53C" w:rsidRPr="000B6134" w:rsidRDefault="000C553C" w:rsidP="000A2968">
            <w:pPr>
              <w:tabs>
                <w:tab w:val="left" w:pos="315"/>
                <w:tab w:val="center" w:pos="1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 23.11.202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 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 30.11.202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553C" w:rsidRDefault="000C553C" w:rsidP="000C553C">
            <w:pPr>
              <w:jc w:val="center"/>
            </w:pPr>
            <w:r w:rsidRPr="003976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0C553C" w:rsidTr="000B6134">
        <w:trPr>
          <w:gridBefore w:val="1"/>
          <w:gridAfter w:val="2"/>
          <w:wBefore w:w="83" w:type="dxa"/>
          <w:wAfter w:w="187" w:type="dxa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53C" w:rsidRDefault="000C553C" w:rsidP="00764AD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53C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Котово-Заречье,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Сергино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Смоленки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C553C" w:rsidRPr="000B6134" w:rsidRDefault="000C553C" w:rsidP="0076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53C" w:rsidRPr="000B6134" w:rsidRDefault="000C553C" w:rsidP="0021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</w:t>
            </w:r>
            <w:r w:rsidR="000A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 1</w:t>
            </w:r>
            <w:r w:rsidR="00213F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213F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; 21.12.202</w:t>
            </w:r>
            <w:r w:rsidR="00213F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213F7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0B6134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213F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553C" w:rsidRDefault="000C553C" w:rsidP="000C553C">
            <w:pPr>
              <w:jc w:val="center"/>
            </w:pPr>
            <w:r w:rsidRPr="003976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Фельдшер, акушерка</w:t>
            </w:r>
          </w:p>
        </w:tc>
      </w:tr>
      <w:tr w:rsidR="00C5006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827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C50061" w:rsidRDefault="00C50061" w:rsidP="00764AD5">
            <w:pPr>
              <w:pStyle w:val="a3"/>
              <w:snapToGrid w:val="0"/>
              <w:jc w:val="center"/>
            </w:pPr>
            <w:r>
              <w:rPr>
                <w:bCs/>
                <w:sz w:val="28"/>
                <w:szCs w:val="28"/>
              </w:rPr>
              <w:t xml:space="preserve">Графика работы </w:t>
            </w:r>
            <w:proofErr w:type="spellStart"/>
            <w:r>
              <w:rPr>
                <w:bCs/>
                <w:sz w:val="28"/>
                <w:szCs w:val="28"/>
              </w:rPr>
              <w:t>Флюммама</w:t>
            </w:r>
            <w:proofErr w:type="spellEnd"/>
            <w:r>
              <w:rPr>
                <w:bCs/>
                <w:sz w:val="28"/>
                <w:szCs w:val="28"/>
              </w:rPr>
              <w:t xml:space="preserve"> на 2021 год</w:t>
            </w:r>
          </w:p>
          <w:p w:rsidR="00C50061" w:rsidRDefault="00C50061" w:rsidP="00764AD5">
            <w:pPr>
              <w:pStyle w:val="a3"/>
              <w:snapToGrid w:val="0"/>
              <w:jc w:val="center"/>
            </w:pPr>
            <w:r>
              <w:t>Псковский район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Писковичи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14.01.2021, 28.04.2021,21.07.2021, 15.10.2021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д. Родина</w:t>
            </w:r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19.01.2021, 23.04.2021, 23.07.2021, 06.10.2021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Тямша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21.01.2021, 09.04.2021, 07.07.2021, 08.10.2021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Неелово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26.01.2021, 30.04.2021, 16.07.2021, 22.10.2021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д</w:t>
            </w:r>
            <w:proofErr w:type="gramStart"/>
            <w:r w:rsidRPr="00C50061">
              <w:rPr>
                <w:rFonts w:ascii="Times New Roman" w:hAnsi="Times New Roman" w:cs="Times New Roman"/>
              </w:rPr>
              <w:t>.С</w:t>
            </w:r>
            <w:proofErr w:type="gramEnd"/>
            <w:r w:rsidRPr="00C50061">
              <w:rPr>
                <w:rFonts w:ascii="Times New Roman" w:hAnsi="Times New Roman" w:cs="Times New Roman"/>
              </w:rPr>
              <w:t>ередка</w:t>
            </w:r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28.01.2021, 30.07.2021, 27.10.2021, 24.11.2021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д. Карамышево</w:t>
            </w:r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19.02.2021, 23.04.2021, 18.08.2021, 19.11.2021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д. Дуброво</w:t>
            </w:r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29.01.2021, 19.03.2021, 19.05.2021, 09.07.2021, 24.09.2021, 24.11.2021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061">
              <w:rPr>
                <w:rFonts w:ascii="Times New Roman" w:hAnsi="Times New Roman" w:cs="Times New Roman"/>
              </w:rPr>
              <w:t>Соловьи</w:t>
            </w:r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26.02.2021, 21.04.2021, 04.06.2021, 13.08.2021, 27.10.2021, 03.12.2021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Кирово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30.06.2021, 25.08.2021, 01.10.2021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д</w:t>
            </w:r>
            <w:proofErr w:type="gramStart"/>
            <w:r w:rsidRPr="00C50061">
              <w:rPr>
                <w:rFonts w:ascii="Times New Roman" w:hAnsi="Times New Roman" w:cs="Times New Roman"/>
              </w:rPr>
              <w:t>.Т</w:t>
            </w:r>
            <w:proofErr w:type="gramEnd"/>
            <w:r w:rsidRPr="00C50061">
              <w:rPr>
                <w:rFonts w:ascii="Times New Roman" w:hAnsi="Times New Roman" w:cs="Times New Roman"/>
              </w:rPr>
              <w:t>орошино</w:t>
            </w:r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30.07.2021, 17.09.2021, 12.11.2021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061">
              <w:rPr>
                <w:rFonts w:ascii="Times New Roman" w:hAnsi="Times New Roman" w:cs="Times New Roman"/>
              </w:rPr>
              <w:t>д</w:t>
            </w:r>
            <w:proofErr w:type="gramStart"/>
            <w:r w:rsidRPr="00C50061">
              <w:rPr>
                <w:rFonts w:ascii="Times New Roman" w:hAnsi="Times New Roman" w:cs="Times New Roman"/>
              </w:rPr>
              <w:t>.В</w:t>
            </w:r>
            <w:proofErr w:type="gramEnd"/>
            <w:r w:rsidRPr="00C50061">
              <w:rPr>
                <w:rFonts w:ascii="Times New Roman" w:hAnsi="Times New Roman" w:cs="Times New Roman"/>
              </w:rPr>
              <w:t>аулино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05.03.2021, 25.06.2021, 22.09.2021, 10.11.2021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061">
              <w:rPr>
                <w:rFonts w:ascii="Times New Roman" w:hAnsi="Times New Roman" w:cs="Times New Roman"/>
              </w:rPr>
              <w:t>д</w:t>
            </w:r>
            <w:proofErr w:type="gramStart"/>
            <w:r w:rsidRPr="00C50061">
              <w:rPr>
                <w:rFonts w:ascii="Times New Roman" w:hAnsi="Times New Roman" w:cs="Times New Roman"/>
              </w:rPr>
              <w:t>.Ч</w:t>
            </w:r>
            <w:proofErr w:type="gramEnd"/>
            <w:r w:rsidRPr="00C50061">
              <w:rPr>
                <w:rFonts w:ascii="Times New Roman" w:hAnsi="Times New Roman" w:cs="Times New Roman"/>
              </w:rPr>
              <w:t>ереха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25.01.2021, 31.03.2021, 07.05.2021, 14.07.2021, 29.09.2021, 10.12.2021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д</w:t>
            </w:r>
            <w:proofErr w:type="gramStart"/>
            <w:r w:rsidRPr="00C50061">
              <w:rPr>
                <w:rFonts w:ascii="Times New Roman" w:hAnsi="Times New Roman" w:cs="Times New Roman"/>
              </w:rPr>
              <w:t>.Е</w:t>
            </w:r>
            <w:proofErr w:type="gramEnd"/>
            <w:r w:rsidRPr="00C50061">
              <w:rPr>
                <w:rFonts w:ascii="Times New Roman" w:hAnsi="Times New Roman" w:cs="Times New Roman"/>
              </w:rPr>
              <w:t>ршово</w:t>
            </w:r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04.02.2021, 16.04.2021, 09.06.2021, 27.08.2021, 05.11.2021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Похвальщина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25.01.2021, 14.05.2021, 29.10.2021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Крипецкое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11.02.2021, 27.08.2021, 20.10.2021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д</w:t>
            </w:r>
            <w:proofErr w:type="gramStart"/>
            <w:r w:rsidRPr="00C50061">
              <w:rPr>
                <w:rFonts w:ascii="Times New Roman" w:hAnsi="Times New Roman" w:cs="Times New Roman"/>
              </w:rPr>
              <w:t>.П</w:t>
            </w:r>
            <w:proofErr w:type="gramEnd"/>
            <w:r w:rsidRPr="00C50061">
              <w:rPr>
                <w:rFonts w:ascii="Times New Roman" w:hAnsi="Times New Roman" w:cs="Times New Roman"/>
              </w:rPr>
              <w:t>одборовье</w:t>
            </w:r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25.02.2021, 14.05.2021, 02.07.2021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Верхолино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08.02.2021, 02.04.2021, 01.09.2021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Адворицы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28.07.2021, 15.12.2021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Щиглицы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12.03.2021, 20.10.2021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Остров </w:t>
            </w:r>
            <w:proofErr w:type="gramStart"/>
            <w:r w:rsidRPr="00C50061">
              <w:rPr>
                <w:rFonts w:ascii="Times New Roman" w:hAnsi="Times New Roman" w:cs="Times New Roman"/>
              </w:rPr>
              <w:t>Залита</w:t>
            </w:r>
            <w:proofErr w:type="gram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02.06.2021, 04.08.2021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Гверздонь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21.01.2021, 09.04.2021, 14.07.2021, 01.10.2021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Спасовщина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12.03.2021, 13.08.2021, 10.11.2021, 08.12.2021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Подклинье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11.02.2021, 03.09.2021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Теребище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14.05.2021, 17.09.2021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Быстрецово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04.02.2021, 12.05.2021, 01.09.2021, 29.10.2021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ольшое </w:t>
            </w:r>
            <w:r w:rsidRPr="00C50061">
              <w:rPr>
                <w:rFonts w:ascii="Times New Roman" w:hAnsi="Times New Roman" w:cs="Times New Roman"/>
              </w:rPr>
              <w:t>Загорье</w:t>
            </w:r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03.03.2021, 02.06.2021, 04.08.2021, 03.11.2021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д</w:t>
            </w:r>
            <w:proofErr w:type="gramStart"/>
            <w:r w:rsidRPr="00C50061">
              <w:rPr>
                <w:rFonts w:ascii="Times New Roman" w:hAnsi="Times New Roman" w:cs="Times New Roman"/>
              </w:rPr>
              <w:t>.В</w:t>
            </w:r>
            <w:proofErr w:type="gramEnd"/>
            <w:r w:rsidRPr="00C50061">
              <w:rPr>
                <w:rFonts w:ascii="Times New Roman" w:hAnsi="Times New Roman" w:cs="Times New Roman"/>
              </w:rPr>
              <w:t>ыставка</w:t>
            </w:r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07.04.2021, 13.10.2021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Лопатово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16.04.2021, 02.07.2021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061">
              <w:rPr>
                <w:rFonts w:ascii="Times New Roman" w:hAnsi="Times New Roman" w:cs="Times New Roman"/>
              </w:rPr>
              <w:t>д</w:t>
            </w:r>
            <w:proofErr w:type="gramStart"/>
            <w:r w:rsidRPr="00C50061">
              <w:rPr>
                <w:rFonts w:ascii="Times New Roman" w:hAnsi="Times New Roman" w:cs="Times New Roman"/>
              </w:rPr>
              <w:t>.Л</w:t>
            </w:r>
            <w:proofErr w:type="gramEnd"/>
            <w:r w:rsidRPr="00C50061">
              <w:rPr>
                <w:rFonts w:ascii="Times New Roman" w:hAnsi="Times New Roman" w:cs="Times New Roman"/>
              </w:rPr>
              <w:t>ипеты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18.02.2021, 15.10.2021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065AA1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д. Г</w:t>
            </w:r>
            <w:r>
              <w:rPr>
                <w:rFonts w:ascii="Times New Roman" w:hAnsi="Times New Roman" w:cs="Times New Roman"/>
              </w:rPr>
              <w:t>ора</w:t>
            </w:r>
            <w:r w:rsidRPr="00C50061">
              <w:rPr>
                <w:rFonts w:ascii="Times New Roman" w:hAnsi="Times New Roman" w:cs="Times New Roman"/>
              </w:rPr>
              <w:t xml:space="preserve"> Каменка</w:t>
            </w:r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10.06.2021, 17.12.2021</w:t>
            </w:r>
          </w:p>
        </w:tc>
      </w:tr>
      <w:tr w:rsidR="00065AA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Default="00065AA1" w:rsidP="00764AD5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5AA1" w:rsidRPr="00C50061" w:rsidRDefault="00065AA1" w:rsidP="00764AD5">
            <w:pPr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Селихново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AA1" w:rsidRPr="00213F75" w:rsidRDefault="00065AA1" w:rsidP="00764AD5">
            <w:pPr>
              <w:rPr>
                <w:rFonts w:ascii="Times New Roman" w:hAnsi="Times New Roman" w:cs="Times New Roman"/>
              </w:rPr>
            </w:pPr>
            <w:r w:rsidRPr="00213F75">
              <w:rPr>
                <w:rFonts w:ascii="Times New Roman" w:hAnsi="Times New Roman" w:cs="Times New Roman"/>
              </w:rPr>
              <w:t>18.05.2021, 17.09.2021</w:t>
            </w:r>
          </w:p>
        </w:tc>
      </w:tr>
      <w:tr w:rsidR="00C50061" w:rsidTr="00C500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8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0061" w:rsidRDefault="00C50061" w:rsidP="00764AD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C50061" w:rsidRPr="00C50061" w:rsidRDefault="00C50061" w:rsidP="00764AD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50061">
              <w:rPr>
                <w:sz w:val="22"/>
                <w:szCs w:val="22"/>
              </w:rPr>
              <w:t>Палкинский</w:t>
            </w:r>
            <w:proofErr w:type="spellEnd"/>
            <w:r w:rsidRPr="00C50061">
              <w:rPr>
                <w:sz w:val="22"/>
                <w:szCs w:val="22"/>
              </w:rPr>
              <w:t xml:space="preserve"> район</w:t>
            </w:r>
          </w:p>
        </w:tc>
      </w:tr>
      <w:tr w:rsidR="00C5006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C50061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Базары,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Болотово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Бритиково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Борохново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д. Васильево</w:t>
            </w:r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0061" w:rsidRPr="00C50061" w:rsidRDefault="00C50061" w:rsidP="00213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20.01.202</w:t>
            </w:r>
            <w:r w:rsidR="00213F75">
              <w:rPr>
                <w:rFonts w:ascii="Times New Roman" w:hAnsi="Times New Roman" w:cs="Times New Roman"/>
              </w:rPr>
              <w:t>1</w:t>
            </w:r>
            <w:r w:rsidRPr="00C50061">
              <w:rPr>
                <w:rFonts w:ascii="Times New Roman" w:hAnsi="Times New Roman" w:cs="Times New Roman"/>
              </w:rPr>
              <w:t>, 27.01.202</w:t>
            </w:r>
            <w:r w:rsidR="00213F75">
              <w:rPr>
                <w:rFonts w:ascii="Times New Roman" w:hAnsi="Times New Roman" w:cs="Times New Roman"/>
              </w:rPr>
              <w:t>1</w:t>
            </w:r>
          </w:p>
        </w:tc>
      </w:tr>
      <w:tr w:rsidR="00C5006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C50061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Лещихино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Щепец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Полены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0061" w:rsidRPr="00C50061" w:rsidRDefault="00C50061" w:rsidP="00213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17.02.202</w:t>
            </w:r>
            <w:r w:rsidR="00213F75">
              <w:rPr>
                <w:rFonts w:ascii="Times New Roman" w:hAnsi="Times New Roman" w:cs="Times New Roman"/>
              </w:rPr>
              <w:t>1</w:t>
            </w:r>
            <w:r w:rsidRPr="00C50061">
              <w:rPr>
                <w:rFonts w:ascii="Times New Roman" w:hAnsi="Times New Roman" w:cs="Times New Roman"/>
              </w:rPr>
              <w:t>, 24.02.202</w:t>
            </w:r>
            <w:r w:rsidR="00213F75">
              <w:rPr>
                <w:rFonts w:ascii="Times New Roman" w:hAnsi="Times New Roman" w:cs="Times New Roman"/>
              </w:rPr>
              <w:t>1</w:t>
            </w:r>
          </w:p>
        </w:tc>
      </w:tr>
      <w:tr w:rsidR="00C5006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C50061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Богдаши,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Плетнево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Березино,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Дорожино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Раихино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0061" w:rsidRPr="00C50061" w:rsidRDefault="00C50061" w:rsidP="00213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23.03.202</w:t>
            </w:r>
            <w:r w:rsidR="00213F75">
              <w:rPr>
                <w:rFonts w:ascii="Times New Roman" w:hAnsi="Times New Roman" w:cs="Times New Roman"/>
              </w:rPr>
              <w:t>1</w:t>
            </w:r>
            <w:r w:rsidRPr="00C50061">
              <w:rPr>
                <w:rFonts w:ascii="Times New Roman" w:hAnsi="Times New Roman" w:cs="Times New Roman"/>
              </w:rPr>
              <w:t>, 30.03.202</w:t>
            </w:r>
            <w:r w:rsidR="00213F75">
              <w:rPr>
                <w:rFonts w:ascii="Times New Roman" w:hAnsi="Times New Roman" w:cs="Times New Roman"/>
              </w:rPr>
              <w:t>1</w:t>
            </w:r>
          </w:p>
        </w:tc>
      </w:tr>
      <w:tr w:rsidR="00C5006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C50061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Грибули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Китенки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Симоняты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Сафошниково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0061" w:rsidRPr="00C50061" w:rsidRDefault="00C50061" w:rsidP="00213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20.04.202</w:t>
            </w:r>
            <w:r w:rsidR="00213F75">
              <w:rPr>
                <w:rFonts w:ascii="Times New Roman" w:hAnsi="Times New Roman" w:cs="Times New Roman"/>
              </w:rPr>
              <w:t>1</w:t>
            </w:r>
            <w:r w:rsidRPr="00C50061">
              <w:rPr>
                <w:rFonts w:ascii="Times New Roman" w:hAnsi="Times New Roman" w:cs="Times New Roman"/>
              </w:rPr>
              <w:t>, 27.04.202</w:t>
            </w:r>
            <w:r w:rsidR="00213F75">
              <w:rPr>
                <w:rFonts w:ascii="Times New Roman" w:hAnsi="Times New Roman" w:cs="Times New Roman"/>
              </w:rPr>
              <w:t>1</w:t>
            </w:r>
          </w:p>
        </w:tc>
      </w:tr>
      <w:tr w:rsidR="00C5006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C50061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Еваново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Доньшино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Запятково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Вадрино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Коровье село,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Гриханиха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0061" w:rsidRPr="00C50061" w:rsidRDefault="00C50061" w:rsidP="00213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18.05.202</w:t>
            </w:r>
            <w:r w:rsidR="00213F75">
              <w:rPr>
                <w:rFonts w:ascii="Times New Roman" w:hAnsi="Times New Roman" w:cs="Times New Roman"/>
              </w:rPr>
              <w:t>1</w:t>
            </w:r>
            <w:r w:rsidRPr="00C50061">
              <w:rPr>
                <w:rFonts w:ascii="Times New Roman" w:hAnsi="Times New Roman" w:cs="Times New Roman"/>
              </w:rPr>
              <w:t>, 25.05.202</w:t>
            </w:r>
            <w:r w:rsidR="00213F75">
              <w:rPr>
                <w:rFonts w:ascii="Times New Roman" w:hAnsi="Times New Roman" w:cs="Times New Roman"/>
              </w:rPr>
              <w:t>1</w:t>
            </w:r>
          </w:p>
        </w:tc>
      </w:tr>
      <w:tr w:rsidR="00C5006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C50061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Ванюха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д. Орлы,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Наумково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Коратыгино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0061" w:rsidRPr="00C50061" w:rsidRDefault="00C50061" w:rsidP="00213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lastRenderedPageBreak/>
              <w:t>22.06.202</w:t>
            </w:r>
            <w:r w:rsidR="00213F75">
              <w:rPr>
                <w:rFonts w:ascii="Times New Roman" w:hAnsi="Times New Roman" w:cs="Times New Roman"/>
              </w:rPr>
              <w:t>1</w:t>
            </w:r>
            <w:r w:rsidRPr="00C50061">
              <w:rPr>
                <w:rFonts w:ascii="Times New Roman" w:hAnsi="Times New Roman" w:cs="Times New Roman"/>
              </w:rPr>
              <w:t>, 29.06.20</w:t>
            </w:r>
            <w:r w:rsidR="00213F75">
              <w:rPr>
                <w:rFonts w:ascii="Times New Roman" w:hAnsi="Times New Roman" w:cs="Times New Roman"/>
              </w:rPr>
              <w:t>21</w:t>
            </w:r>
          </w:p>
        </w:tc>
      </w:tr>
      <w:tr w:rsidR="00C5006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C50061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Палкино</w:t>
            </w:r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0061" w:rsidRPr="00C50061" w:rsidRDefault="00C50061" w:rsidP="00213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20.07.202</w:t>
            </w:r>
            <w:r w:rsidR="00213F75">
              <w:rPr>
                <w:rFonts w:ascii="Times New Roman" w:hAnsi="Times New Roman" w:cs="Times New Roman"/>
              </w:rPr>
              <w:t>1</w:t>
            </w:r>
            <w:r w:rsidRPr="00C50061">
              <w:rPr>
                <w:rFonts w:ascii="Times New Roman" w:hAnsi="Times New Roman" w:cs="Times New Roman"/>
              </w:rPr>
              <w:t>, 27.07.202</w:t>
            </w:r>
            <w:r w:rsidR="00213F75">
              <w:rPr>
                <w:rFonts w:ascii="Times New Roman" w:hAnsi="Times New Roman" w:cs="Times New Roman"/>
              </w:rPr>
              <w:t>1</w:t>
            </w:r>
            <w:r w:rsidRPr="00C50061">
              <w:rPr>
                <w:rFonts w:ascii="Times New Roman" w:hAnsi="Times New Roman" w:cs="Times New Roman"/>
              </w:rPr>
              <w:t>, 17.08.202</w:t>
            </w:r>
            <w:r w:rsidR="00213F75">
              <w:rPr>
                <w:rFonts w:ascii="Times New Roman" w:hAnsi="Times New Roman" w:cs="Times New Roman"/>
              </w:rPr>
              <w:t>1</w:t>
            </w:r>
            <w:r w:rsidRPr="00C50061">
              <w:rPr>
                <w:rFonts w:ascii="Times New Roman" w:hAnsi="Times New Roman" w:cs="Times New Roman"/>
              </w:rPr>
              <w:t>, 24.08.202</w:t>
            </w:r>
            <w:r w:rsidR="00213F75">
              <w:rPr>
                <w:rFonts w:ascii="Times New Roman" w:hAnsi="Times New Roman" w:cs="Times New Roman"/>
              </w:rPr>
              <w:t>1</w:t>
            </w:r>
            <w:r w:rsidRPr="00C50061">
              <w:rPr>
                <w:rFonts w:ascii="Times New Roman" w:hAnsi="Times New Roman" w:cs="Times New Roman"/>
              </w:rPr>
              <w:t>, 21.09.202</w:t>
            </w:r>
            <w:r w:rsidR="00213F75">
              <w:rPr>
                <w:rFonts w:ascii="Times New Roman" w:hAnsi="Times New Roman" w:cs="Times New Roman"/>
              </w:rPr>
              <w:t>1</w:t>
            </w:r>
            <w:r w:rsidRPr="00C50061">
              <w:rPr>
                <w:rFonts w:ascii="Times New Roman" w:hAnsi="Times New Roman" w:cs="Times New Roman"/>
              </w:rPr>
              <w:t>, 28.09.202</w:t>
            </w:r>
            <w:r w:rsidR="00213F75">
              <w:rPr>
                <w:rFonts w:ascii="Times New Roman" w:hAnsi="Times New Roman" w:cs="Times New Roman"/>
              </w:rPr>
              <w:t>1</w:t>
            </w:r>
          </w:p>
        </w:tc>
      </w:tr>
      <w:tr w:rsidR="00C5006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C50061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Качаново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Покровская дача,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Пемпеши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Ладыгино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Луг,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Самохвалово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Горбуново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 Гора</w:t>
            </w:r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0061" w:rsidRPr="00C50061" w:rsidRDefault="00C50061" w:rsidP="00213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19.10.202</w:t>
            </w:r>
            <w:r w:rsidR="00213F75">
              <w:rPr>
                <w:rFonts w:ascii="Times New Roman" w:hAnsi="Times New Roman" w:cs="Times New Roman"/>
              </w:rPr>
              <w:t>1</w:t>
            </w:r>
            <w:r w:rsidRPr="00C50061">
              <w:rPr>
                <w:rFonts w:ascii="Times New Roman" w:hAnsi="Times New Roman" w:cs="Times New Roman"/>
              </w:rPr>
              <w:t>, 26.10.202</w:t>
            </w:r>
            <w:r w:rsidR="00213F75">
              <w:rPr>
                <w:rFonts w:ascii="Times New Roman" w:hAnsi="Times New Roman" w:cs="Times New Roman"/>
              </w:rPr>
              <w:t>1</w:t>
            </w:r>
          </w:p>
        </w:tc>
      </w:tr>
      <w:tr w:rsidR="00C5006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C50061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Родовое,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Анашкино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Губаново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Ключи,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д. Троицкое</w:t>
            </w:r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0061" w:rsidRPr="00C50061" w:rsidRDefault="00C50061" w:rsidP="00213F75">
            <w:pPr>
              <w:tabs>
                <w:tab w:val="left" w:pos="315"/>
                <w:tab w:val="center" w:pos="193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23.11.202</w:t>
            </w:r>
            <w:r w:rsidR="00213F75">
              <w:rPr>
                <w:rFonts w:ascii="Times New Roman" w:hAnsi="Times New Roman" w:cs="Times New Roman"/>
              </w:rPr>
              <w:t>1</w:t>
            </w:r>
            <w:r w:rsidRPr="00C50061">
              <w:rPr>
                <w:rFonts w:ascii="Times New Roman" w:hAnsi="Times New Roman" w:cs="Times New Roman"/>
              </w:rPr>
              <w:t>, 30.11.202</w:t>
            </w:r>
            <w:r w:rsidR="00213F75">
              <w:rPr>
                <w:rFonts w:ascii="Times New Roman" w:hAnsi="Times New Roman" w:cs="Times New Roman"/>
              </w:rPr>
              <w:t>1</w:t>
            </w:r>
          </w:p>
        </w:tc>
      </w:tr>
      <w:tr w:rsidR="00C50061" w:rsidTr="000B6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Default="00C50061" w:rsidP="00C50061">
            <w:pPr>
              <w:pStyle w:val="a3"/>
              <w:snapToGrid w:val="0"/>
              <w:jc w:val="center"/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Голубово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Грибулек</w:t>
            </w:r>
            <w:proofErr w:type="spellEnd"/>
            <w:r w:rsidRPr="00C50061">
              <w:rPr>
                <w:rFonts w:ascii="Times New Roman" w:hAnsi="Times New Roman" w:cs="Times New Roman"/>
              </w:rPr>
              <w:t xml:space="preserve">, </w:t>
            </w:r>
          </w:p>
          <w:p w:rsidR="00C50061" w:rsidRPr="00C50061" w:rsidRDefault="00C50061" w:rsidP="00C50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0061">
              <w:rPr>
                <w:rFonts w:ascii="Times New Roman" w:hAnsi="Times New Roman" w:cs="Times New Roman"/>
              </w:rPr>
              <w:t>Тумасы</w:t>
            </w:r>
            <w:proofErr w:type="spellEnd"/>
          </w:p>
        </w:tc>
        <w:tc>
          <w:tcPr>
            <w:tcW w:w="6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0061" w:rsidRPr="00C50061" w:rsidRDefault="00C50061" w:rsidP="00213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61">
              <w:rPr>
                <w:rFonts w:ascii="Times New Roman" w:hAnsi="Times New Roman" w:cs="Times New Roman"/>
              </w:rPr>
              <w:t>14.12.202</w:t>
            </w:r>
            <w:r w:rsidR="00213F75">
              <w:rPr>
                <w:rFonts w:ascii="Times New Roman" w:hAnsi="Times New Roman" w:cs="Times New Roman"/>
              </w:rPr>
              <w:t>1</w:t>
            </w:r>
            <w:r w:rsidRPr="00C50061">
              <w:rPr>
                <w:rFonts w:ascii="Times New Roman" w:hAnsi="Times New Roman" w:cs="Times New Roman"/>
              </w:rPr>
              <w:t>, 21.12.202</w:t>
            </w:r>
            <w:r w:rsidR="00213F75">
              <w:rPr>
                <w:rFonts w:ascii="Times New Roman" w:hAnsi="Times New Roman" w:cs="Times New Roman"/>
              </w:rPr>
              <w:t>1</w:t>
            </w:r>
          </w:p>
        </w:tc>
      </w:tr>
    </w:tbl>
    <w:p w:rsidR="000B6134" w:rsidRDefault="000B6134" w:rsidP="00C50061">
      <w:pPr>
        <w:spacing w:after="0"/>
      </w:pPr>
    </w:p>
    <w:p w:rsidR="000C553C" w:rsidRDefault="000C553C" w:rsidP="00C50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800" w:rsidRPr="000C553C" w:rsidRDefault="000C553C" w:rsidP="00C5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53C">
        <w:rPr>
          <w:rFonts w:ascii="Times New Roman" w:hAnsi="Times New Roman" w:cs="Times New Roman"/>
          <w:sz w:val="24"/>
          <w:szCs w:val="24"/>
        </w:rPr>
        <w:t>И.о. зам. главного врача по поликлинической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Манжосова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Г.Ю.</w:t>
      </w:r>
    </w:p>
    <w:sectPr w:rsidR="00FD3800" w:rsidRPr="000C553C" w:rsidSect="00C500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061"/>
    <w:rsid w:val="00065AA1"/>
    <w:rsid w:val="000A2968"/>
    <w:rsid w:val="000B6134"/>
    <w:rsid w:val="000C553C"/>
    <w:rsid w:val="00194135"/>
    <w:rsid w:val="00213F75"/>
    <w:rsid w:val="00764AD5"/>
    <w:rsid w:val="00991A22"/>
    <w:rsid w:val="00B40EA2"/>
    <w:rsid w:val="00C50061"/>
    <w:rsid w:val="00FD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00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4</cp:revision>
  <dcterms:created xsi:type="dcterms:W3CDTF">2020-12-15T06:36:00Z</dcterms:created>
  <dcterms:modified xsi:type="dcterms:W3CDTF">2020-12-15T06:50:00Z</dcterms:modified>
</cp:coreProperties>
</file>